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B9" w:rsidRDefault="00261A33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Concepts</w:t>
      </w:r>
    </w:p>
    <w:p w:rsidR="00050BB9" w:rsidRDefault="00261A3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3.1-Probability Distributions</w:t>
      </w:r>
    </w:p>
    <w:p w:rsidR="00050BB9" w:rsidRDefault="00261A33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Finite Discrete-random variable has a limited number of values.</w:t>
      </w:r>
    </w:p>
    <w:p w:rsidR="00050BB9" w:rsidRDefault="00261A33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Infinitely Discrete-random variable has unlimited many values.</w:t>
      </w:r>
    </w:p>
    <w:p w:rsidR="00050BB9" w:rsidRDefault="00261A33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Continuous-random variable has values which are in an interval of real numbers.</w:t>
      </w:r>
    </w:p>
    <w:p w:rsidR="00050BB9" w:rsidRDefault="00261A3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3.2-Expected Value</w:t>
      </w:r>
    </w:p>
    <w:p w:rsidR="00050BB9" w:rsidRDefault="00261A33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Expected Value-the average, or mean, of a certain amount of numbers.</w:t>
      </w:r>
    </w:p>
    <w:p w:rsidR="00050BB9" w:rsidRDefault="00261A33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(x)=x1*p1+x2*p2+x3*p3+x4*p4</w:t>
      </w:r>
    </w:p>
    <w:p w:rsidR="00050BB9" w:rsidRDefault="00261A3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3.3-Variance &amp; Standard Deviation</w:t>
      </w:r>
    </w:p>
    <w:p w:rsidR="00050BB9" w:rsidRDefault="00261A33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Variance- is a measure of the spread of the data. The larger the variance, the larger the spread.</w:t>
      </w:r>
    </w:p>
    <w:p w:rsidR="00050BB9" w:rsidRDefault="00261A33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Standard</w:t>
      </w:r>
      <w:r>
        <w:rPr>
          <w:b/>
          <w:sz w:val="24"/>
          <w:szCs w:val="24"/>
        </w:rPr>
        <w:t xml:space="preserve"> Deviation-is a measure of the spread of the data using the same units as the data.</w:t>
      </w:r>
    </w:p>
    <w:p w:rsidR="00050BB9" w:rsidRDefault="00261A33">
      <w:pPr>
        <w:ind w:left="216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3314700" cy="1016000"/>
            <wp:effectExtent l="0" t="0" r="0" b="0"/>
            <wp:docPr id="1" name="image2.png" descr="Image result for variance equ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variance equati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0BB9" w:rsidRDefault="00261A3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3.4-Binomial Distribution</w:t>
      </w:r>
    </w:p>
    <w:p w:rsidR="00050BB9" w:rsidRDefault="00261A33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Binomial Experiment has properties</w:t>
      </w:r>
    </w:p>
    <w:p w:rsidR="00050BB9" w:rsidRDefault="00261A33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# of trials in experiment is fixed</w:t>
      </w:r>
    </w:p>
    <w:p w:rsidR="00050BB9" w:rsidRDefault="00261A33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Outcomes are “success”+ “failure”</w:t>
      </w:r>
    </w:p>
    <w:p w:rsidR="00050BB9" w:rsidRDefault="00261A33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Probability of success in each trial is </w:t>
      </w:r>
      <w:r>
        <w:rPr>
          <w:b/>
          <w:sz w:val="24"/>
          <w:szCs w:val="24"/>
        </w:rPr>
        <w:t>the same</w:t>
      </w:r>
    </w:p>
    <w:p w:rsidR="00050BB9" w:rsidRDefault="00261A33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Trials are independent of each other </w:t>
      </w:r>
    </w:p>
    <w:p w:rsidR="00050BB9" w:rsidRDefault="00261A33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Mean=E(x)=Np</w:t>
      </w:r>
    </w:p>
    <w:p w:rsidR="00050BB9" w:rsidRDefault="00261A33">
      <w:pPr>
        <w:numPr>
          <w:ilvl w:val="1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Var</w:t>
      </w:r>
      <w:proofErr w:type="spellEnd"/>
      <w:r>
        <w:rPr>
          <w:b/>
          <w:sz w:val="24"/>
          <w:szCs w:val="24"/>
        </w:rPr>
        <w:t>(x)=</w:t>
      </w:r>
      <w:proofErr w:type="spellStart"/>
      <w:r>
        <w:rPr>
          <w:b/>
          <w:sz w:val="24"/>
          <w:szCs w:val="24"/>
        </w:rPr>
        <w:t>npq</w:t>
      </w:r>
      <w:proofErr w:type="spellEnd"/>
    </w:p>
    <w:p w:rsidR="00050BB9" w:rsidRDefault="00261A33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  <w:t>σ(x)=</w:t>
      </w:r>
      <m:oMath>
        <m:rad>
          <m:radPr>
            <m:degHide m:val="1"/>
            <m:ctrlPr>
              <w:rPr>
                <w:rFonts w:ascii="Roboto" w:eastAsia="Roboto" w:hAnsi="Roboto" w:cs="Roboto"/>
                <w:b/>
                <w:color w:val="222222"/>
                <w:sz w:val="24"/>
                <w:szCs w:val="24"/>
                <w:highlight w:val="white"/>
              </w:rPr>
            </m:ctrlPr>
          </m:radPr>
          <m:deg/>
          <m:e>
            <m:r>
              <m:rPr>
                <m:sty m:val="bi"/>
              </m:rPr>
              <w:rPr>
                <w:rFonts w:ascii="Roboto" w:eastAsia="Roboto" w:hAnsi="Roboto" w:cs="Roboto"/>
                <w:color w:val="222222"/>
                <w:sz w:val="24"/>
                <w:szCs w:val="24"/>
                <w:highlight w:val="white"/>
              </w:rPr>
              <m:t>npq</m:t>
            </m:r>
          </m:e>
        </m:rad>
      </m:oMath>
    </w:p>
    <w:p w:rsidR="00050BB9" w:rsidRDefault="00261A3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3.5-Z-scores &amp; Empirical Rule</w:t>
      </w:r>
    </w:p>
    <w:p w:rsidR="00050BB9" w:rsidRDefault="00261A33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Statistics is the practice or science of collecting and analyzing numerical data in large quantities, especially for the purpose of inferring p</w:t>
      </w:r>
      <w:r>
        <w:rPr>
          <w:b/>
          <w:sz w:val="24"/>
          <w:szCs w:val="24"/>
        </w:rPr>
        <w:t>roportions in a whole from those in a representative sample.</w:t>
      </w:r>
    </w:p>
    <w:p w:rsidR="00050BB9" w:rsidRDefault="00261A33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Characteristics of a Normal Distribution:</w:t>
      </w:r>
    </w:p>
    <w:p w:rsidR="00050BB9" w:rsidRDefault="00261A33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Symmetric with respect to the mean </w:t>
      </w:r>
    </w:p>
    <w:p w:rsidR="00050BB9" w:rsidRDefault="00261A33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Mean=median=mode</w:t>
      </w:r>
    </w:p>
    <w:p w:rsidR="00050BB9" w:rsidRDefault="00261A33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100% of the data fits under the curve</w:t>
      </w:r>
    </w:p>
    <w:p w:rsidR="00050BB9" w:rsidRDefault="00261A33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Z-score is the number of standard deviations a value is from the mean</w:t>
      </w:r>
    </w:p>
    <w:p w:rsidR="00050BB9" w:rsidRDefault="00261A33">
      <w:pPr>
        <w:ind w:left="1440"/>
        <w:rPr>
          <w:b/>
          <w:sz w:val="24"/>
          <w:szCs w:val="24"/>
        </w:rPr>
      </w:pPr>
      <w:r>
        <w:rPr>
          <w:rFonts w:ascii="Roboto" w:eastAsia="Roboto" w:hAnsi="Roboto" w:cs="Roboto"/>
          <w:b/>
          <w:noProof/>
          <w:color w:val="222222"/>
          <w:sz w:val="24"/>
          <w:szCs w:val="24"/>
          <w:highlight w:val="white"/>
          <w:lang w:val="en-US"/>
        </w:rPr>
        <w:drawing>
          <wp:inline distT="114300" distB="114300" distL="114300" distR="114300">
            <wp:extent cx="2514600" cy="18192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0BB9" w:rsidRDefault="00261A3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3.6-Applications of the Normal Distribution </w:t>
      </w:r>
      <w:r>
        <w:rPr>
          <w:b/>
          <w:sz w:val="28"/>
          <w:szCs w:val="28"/>
          <w:u w:val="single"/>
        </w:rPr>
        <w:tab/>
      </w:r>
    </w:p>
    <w:tbl>
      <w:tblPr>
        <w:tblStyle w:val="a"/>
        <w:tblW w:w="102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525"/>
      </w:tblGrid>
      <w:tr w:rsidR="00050BB9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0BB9" w:rsidRDefault="0026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9"/>
                <w:szCs w:val="19"/>
                <w:u w:val="single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  <w:u w:val="single"/>
              </w:rPr>
              <w:t xml:space="preserve">Z =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0BB9" w:rsidRDefault="00261A33">
            <w:pPr>
              <w:spacing w:before="160" w:after="160"/>
              <w:ind w:left="160" w:right="160"/>
              <w:rPr>
                <w:rFonts w:ascii="Verdana" w:eastAsia="Verdana" w:hAnsi="Verdana" w:cs="Verdana"/>
                <w:b/>
                <w:sz w:val="19"/>
                <w:szCs w:val="19"/>
                <w:u w:val="single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  <w:u w:val="single"/>
              </w:rPr>
              <w:t>xμ</w:t>
            </w:r>
            <w:proofErr w:type="spellEnd"/>
          </w:p>
        </w:tc>
      </w:tr>
      <w:tr w:rsidR="00050BB9">
        <w:trPr>
          <w:trHeight w:val="300"/>
        </w:trPr>
        <w:tc>
          <w:tcPr>
            <w:tcW w:w="495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BB9" w:rsidRDefault="00050BB9">
            <w:pPr>
              <w:spacing w:before="160" w:after="160"/>
              <w:ind w:left="160" w:right="160"/>
              <w:rPr>
                <w:rFonts w:ascii="Verdana" w:eastAsia="Verdana" w:hAnsi="Verdana" w:cs="Verdana"/>
                <w:b/>
                <w:sz w:val="19"/>
                <w:szCs w:val="19"/>
                <w:u w:val="single"/>
              </w:rPr>
            </w:pPr>
          </w:p>
        </w:tc>
        <w:tc>
          <w:tcPr>
            <w:tcW w:w="525" w:type="dxa"/>
            <w:tcBorders>
              <w:top w:val="single" w:sz="6" w:space="0" w:color="666666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0BB9" w:rsidRDefault="00261A33">
            <w:pPr>
              <w:spacing w:before="160" w:after="160"/>
              <w:ind w:left="160" w:right="160"/>
              <w:rPr>
                <w:rFonts w:ascii="Verdana" w:eastAsia="Verdana" w:hAnsi="Verdana" w:cs="Verdana"/>
                <w:b/>
                <w:sz w:val="19"/>
                <w:szCs w:val="19"/>
                <w:u w:val="single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  <w:u w:val="single"/>
              </w:rPr>
              <w:t>σ</w:t>
            </w:r>
          </w:p>
        </w:tc>
      </w:tr>
    </w:tbl>
    <w:p w:rsidR="00050BB9" w:rsidRDefault="00261A33">
      <w:pPr>
        <w:rPr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19"/>
          <w:szCs w:val="19"/>
          <w:u w:val="single"/>
        </w:rPr>
        <w:t xml:space="preserve">Click on Stat &gt; Calculators &gt; </w:t>
      </w:r>
      <w:proofErr w:type="gramStart"/>
      <w:r>
        <w:rPr>
          <w:rFonts w:ascii="Verdana" w:eastAsia="Verdana" w:hAnsi="Verdana" w:cs="Verdana"/>
          <w:b/>
          <w:sz w:val="19"/>
          <w:szCs w:val="19"/>
          <w:u w:val="single"/>
        </w:rPr>
        <w:t>Normal  Enter</w:t>
      </w:r>
      <w:proofErr w:type="gramEnd"/>
      <w:r>
        <w:rPr>
          <w:rFonts w:ascii="Verdana" w:eastAsia="Verdana" w:hAnsi="Verdana" w:cs="Verdana"/>
          <w:b/>
          <w:sz w:val="19"/>
          <w:szCs w:val="19"/>
          <w:u w:val="single"/>
        </w:rPr>
        <w:t xml:space="preserve"> the mean, standard deviation, x</w:t>
      </w:r>
    </w:p>
    <w:p w:rsidR="00050BB9" w:rsidRDefault="00261A3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3.7-Simulations</w:t>
      </w:r>
    </w:p>
    <w:p w:rsidR="00050BB9" w:rsidRDefault="00261A33">
      <w:pPr>
        <w:rPr>
          <w:b/>
          <w:sz w:val="24"/>
          <w:szCs w:val="24"/>
        </w:rPr>
      </w:pPr>
      <w:r>
        <w:rPr>
          <w:b/>
          <w:sz w:val="24"/>
          <w:szCs w:val="24"/>
        </w:rPr>
        <w:t>Simulation-is a way to model random events, to closely match real world problems.</w:t>
      </w:r>
    </w:p>
    <w:p w:rsidR="00050BB9" w:rsidRDefault="00261A33">
      <w:p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Since a calculator is a type of computer, it can never be truly random.</w:t>
      </w:r>
    </w:p>
    <w:p w:rsidR="00050BB9" w:rsidRDefault="00261A33">
      <w:p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For this reason, we can configure our calculators to give everyone the same set of “random” data (so w</w:t>
      </w:r>
      <w:r>
        <w:rPr>
          <w:b/>
          <w:sz w:val="24"/>
          <w:szCs w:val="24"/>
        </w:rPr>
        <w:t>e can all work together!).</w:t>
      </w:r>
    </w:p>
    <w:p w:rsidR="00050BB9" w:rsidRDefault="00261A33">
      <w:pPr>
        <w:spacing w:before="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The process of calibrating our calculators in this way is called </w:t>
      </w:r>
      <w:r>
        <w:rPr>
          <w:b/>
          <w:sz w:val="24"/>
          <w:szCs w:val="24"/>
          <w:u w:val="single"/>
        </w:rPr>
        <w:t>seeding.</w:t>
      </w:r>
    </w:p>
    <w:p w:rsidR="00050BB9" w:rsidRDefault="00050BB9">
      <w:pPr>
        <w:rPr>
          <w:b/>
          <w:sz w:val="24"/>
          <w:szCs w:val="24"/>
        </w:rPr>
      </w:pPr>
    </w:p>
    <w:p w:rsidR="00050BB9" w:rsidRDefault="00050BB9">
      <w:pPr>
        <w:rPr>
          <w:b/>
          <w:sz w:val="28"/>
          <w:szCs w:val="28"/>
          <w:u w:val="single"/>
        </w:rPr>
      </w:pPr>
    </w:p>
    <w:p w:rsidR="00050BB9" w:rsidRDefault="00261A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Vocabulary</w:t>
      </w:r>
    </w:p>
    <w:p w:rsidR="00050BB9" w:rsidRDefault="00261A33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Finite Discrete-random variable has a limited number of values.</w:t>
      </w:r>
    </w:p>
    <w:p w:rsidR="00050BB9" w:rsidRDefault="00261A33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Infinitely Discrete-random variable has unlimited many values.</w:t>
      </w:r>
    </w:p>
    <w:p w:rsidR="00050BB9" w:rsidRDefault="00261A33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Continuous-random variable has values which are in an interval of real numbers.</w:t>
      </w:r>
    </w:p>
    <w:p w:rsidR="00050BB9" w:rsidRDefault="00261A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Problems</w:t>
      </w:r>
    </w:p>
    <w:p w:rsidR="00050BB9" w:rsidRDefault="00261A33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class of 50 students took a 10-point science quiz. The following distribution table describes the scores:</w:t>
      </w:r>
    </w:p>
    <w:p w:rsidR="00050BB9" w:rsidRDefault="00050BB9">
      <w:pPr>
        <w:ind w:left="720"/>
        <w:rPr>
          <w:b/>
          <w:sz w:val="28"/>
          <w:szCs w:val="28"/>
        </w:rPr>
      </w:pP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050BB9">
        <w:tc>
          <w:tcPr>
            <w:tcW w:w="1440" w:type="dxa"/>
          </w:tcPr>
          <w:p w:rsidR="00050BB9" w:rsidRDefault="00261A3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Scores</w:t>
            </w:r>
          </w:p>
        </w:tc>
        <w:tc>
          <w:tcPr>
            <w:tcW w:w="1440" w:type="dxa"/>
          </w:tcPr>
          <w:p w:rsidR="00050BB9" w:rsidRDefault="00261A3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050BB9" w:rsidRDefault="00261A3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440" w:type="dxa"/>
          </w:tcPr>
          <w:p w:rsidR="00050BB9" w:rsidRDefault="00261A3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440" w:type="dxa"/>
          </w:tcPr>
          <w:p w:rsidR="00050BB9" w:rsidRDefault="00261A3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440" w:type="dxa"/>
          </w:tcPr>
          <w:p w:rsidR="00050BB9" w:rsidRDefault="00261A3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50BB9">
        <w:tc>
          <w:tcPr>
            <w:tcW w:w="1440" w:type="dxa"/>
          </w:tcPr>
          <w:p w:rsidR="00050BB9" w:rsidRDefault="00261A3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Frequency</w:t>
            </w:r>
          </w:p>
        </w:tc>
        <w:tc>
          <w:tcPr>
            <w:tcW w:w="1440" w:type="dxa"/>
          </w:tcPr>
          <w:p w:rsidR="00050BB9" w:rsidRDefault="00261A3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050BB9" w:rsidRDefault="00261A3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050BB9" w:rsidRDefault="00261A3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050BB9" w:rsidRDefault="00261A3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050BB9" w:rsidRDefault="00261A3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050BB9" w:rsidRDefault="00050BB9">
      <w:pPr>
        <w:rPr>
          <w:b/>
          <w:sz w:val="28"/>
          <w:szCs w:val="28"/>
        </w:rPr>
      </w:pPr>
    </w:p>
    <w:p w:rsidR="00050BB9" w:rsidRDefault="00261A33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Find the probability distribution</w:t>
      </w:r>
    </w:p>
    <w:p w:rsidR="00050BB9" w:rsidRDefault="00050BB9">
      <w:pPr>
        <w:rPr>
          <w:b/>
          <w:sz w:val="28"/>
          <w:szCs w:val="28"/>
        </w:rPr>
      </w:pPr>
    </w:p>
    <w:p w:rsidR="00050BB9" w:rsidRDefault="00261A33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Find the mean</w:t>
      </w:r>
    </w:p>
    <w:p w:rsidR="00050BB9" w:rsidRDefault="00050BB9">
      <w:pPr>
        <w:rPr>
          <w:b/>
          <w:sz w:val="28"/>
          <w:szCs w:val="28"/>
        </w:rPr>
      </w:pPr>
    </w:p>
    <w:p w:rsidR="00050BB9" w:rsidRDefault="00261A33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Find the standard deviation</w:t>
      </w:r>
    </w:p>
    <w:p w:rsidR="00050BB9" w:rsidRDefault="00050BB9">
      <w:pPr>
        <w:rPr>
          <w:b/>
          <w:sz w:val="28"/>
          <w:szCs w:val="28"/>
        </w:rPr>
      </w:pPr>
    </w:p>
    <w:p w:rsidR="00050BB9" w:rsidRDefault="00261A33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Draw a histogram to represent the probability distribution</w:t>
      </w: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261A33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game is considered fair when the expected value is 0. What should you pay to play a game in which you receive $10</w:t>
      </w:r>
      <w:r>
        <w:rPr>
          <w:b/>
          <w:sz w:val="28"/>
          <w:szCs w:val="28"/>
        </w:rPr>
        <w:t xml:space="preserve"> for drawing an ace from a deck of cards, $2 for a face-card, and $1 for any other card if the game is to be a fair game?</w:t>
      </w: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261A33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local marathon runner estimates that the probability he will win his next race is 0.8.</w:t>
      </w:r>
    </w:p>
    <w:p w:rsidR="00050BB9" w:rsidRDefault="00261A33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are the odds that he will win his nex</w:t>
      </w:r>
      <w:r>
        <w:rPr>
          <w:b/>
          <w:sz w:val="28"/>
          <w:szCs w:val="28"/>
        </w:rPr>
        <w:t>t race?</w:t>
      </w: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ind w:left="1440"/>
        <w:rPr>
          <w:b/>
          <w:sz w:val="28"/>
          <w:szCs w:val="28"/>
        </w:rPr>
      </w:pPr>
    </w:p>
    <w:p w:rsidR="00050BB9" w:rsidRDefault="00261A33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the odds that he will not win his next race?</w:t>
      </w: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261A33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set of </w:t>
      </w:r>
      <w:proofErr w:type="spellStart"/>
      <w:proofErr w:type="gramStart"/>
      <w:r>
        <w:rPr>
          <w:b/>
          <w:sz w:val="28"/>
          <w:szCs w:val="28"/>
        </w:rPr>
        <w:t>english</w:t>
      </w:r>
      <w:proofErr w:type="spellEnd"/>
      <w:proofErr w:type="gramEnd"/>
      <w:r>
        <w:rPr>
          <w:b/>
          <w:sz w:val="28"/>
          <w:szCs w:val="28"/>
        </w:rPr>
        <w:t xml:space="preserve"> exams has a mean of 86 and a standard deviation of 9. A set of social studies exams has a mean of 82 and a standard deviation of 7. Trevor scores a 91 on the </w:t>
      </w:r>
      <w:proofErr w:type="spellStart"/>
      <w:proofErr w:type="gramStart"/>
      <w:r>
        <w:rPr>
          <w:b/>
          <w:sz w:val="28"/>
          <w:szCs w:val="28"/>
        </w:rPr>
        <w:t>english</w:t>
      </w:r>
      <w:proofErr w:type="spellEnd"/>
      <w:proofErr w:type="gramEnd"/>
      <w:r>
        <w:rPr>
          <w:b/>
          <w:sz w:val="28"/>
          <w:szCs w:val="28"/>
        </w:rPr>
        <w:t xml:space="preserve"> exam and Lance scores an 89 on the social studies exam. Who did better on</w:t>
      </w:r>
      <w:r>
        <w:rPr>
          <w:b/>
          <w:sz w:val="28"/>
          <w:szCs w:val="28"/>
        </w:rPr>
        <w:t xml:space="preserve"> their exams?</w:t>
      </w:r>
    </w:p>
    <w:p w:rsidR="00050BB9" w:rsidRDefault="00050BB9">
      <w:pPr>
        <w:ind w:left="720"/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261A33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 a history class of 200 students at NC State, Unit 3 test scores had a mean of 85 and a standard deviation of 7. If the professor only passes the top 10% what is the minimum score to pass the test?</w:t>
      </w: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261A33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probability that a marksman shoo</w:t>
      </w:r>
      <w:r>
        <w:rPr>
          <w:b/>
          <w:sz w:val="28"/>
          <w:szCs w:val="28"/>
        </w:rPr>
        <w:t>ting at a target will hit a bullseye is 0.17. What is the probability that he will hit at most 2 bullseye in 10 shots?</w:t>
      </w: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261A33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expected lifespan of a battery is normally distributed with a mean of 60 hours and a standard deviation of 8 hours. The manufactur</w:t>
      </w:r>
      <w:r>
        <w:rPr>
          <w:b/>
          <w:sz w:val="28"/>
          <w:szCs w:val="28"/>
        </w:rPr>
        <w:t xml:space="preserve">er advertises that they will replace all batteries that last less than 47 hours. If 55,000 batteries were produced how many would they expect to </w:t>
      </w:r>
      <w:proofErr w:type="gramStart"/>
      <w:r>
        <w:rPr>
          <w:b/>
          <w:sz w:val="28"/>
          <w:szCs w:val="28"/>
        </w:rPr>
        <w:t>replace ?</w:t>
      </w:r>
      <w:proofErr w:type="gramEnd"/>
    </w:p>
    <w:p w:rsidR="00050BB9" w:rsidRDefault="00050BB9">
      <w:pPr>
        <w:ind w:left="720"/>
        <w:rPr>
          <w:b/>
          <w:sz w:val="28"/>
          <w:szCs w:val="28"/>
        </w:rPr>
      </w:pPr>
    </w:p>
    <w:p w:rsidR="00050BB9" w:rsidRDefault="00050BB9">
      <w:pPr>
        <w:ind w:left="720"/>
        <w:rPr>
          <w:b/>
          <w:sz w:val="28"/>
          <w:szCs w:val="28"/>
        </w:rPr>
      </w:pPr>
    </w:p>
    <w:p w:rsidR="00050BB9" w:rsidRDefault="00050BB9">
      <w:pPr>
        <w:ind w:left="720"/>
        <w:rPr>
          <w:b/>
          <w:sz w:val="28"/>
          <w:szCs w:val="28"/>
        </w:rPr>
      </w:pPr>
    </w:p>
    <w:p w:rsidR="00050BB9" w:rsidRDefault="00261A33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normal distribution has a mean of 125 and a standard deviation of 25. For this distribution, wha</w:t>
      </w:r>
      <w:r>
        <w:rPr>
          <w:b/>
          <w:sz w:val="28"/>
          <w:szCs w:val="28"/>
        </w:rPr>
        <w:t xml:space="preserve">t score corresponds to the 90th percentile? </w:t>
      </w: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261A33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probability that a bowler scores a spare in each frame is .23.</w:t>
      </w:r>
    </w:p>
    <w:p w:rsidR="00050BB9" w:rsidRDefault="00261A33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the probability that he will get exactly 8 spares in 10 frames?</w:t>
      </w: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261A33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the probability that he will get at least 1 spare in 10 fra</w:t>
      </w:r>
      <w:r>
        <w:rPr>
          <w:b/>
          <w:sz w:val="28"/>
          <w:szCs w:val="28"/>
        </w:rPr>
        <w:t>mes?</w:t>
      </w:r>
    </w:p>
    <w:p w:rsidR="00050BB9" w:rsidRDefault="00050BB9">
      <w:pPr>
        <w:ind w:left="1440"/>
        <w:rPr>
          <w:b/>
          <w:sz w:val="28"/>
          <w:szCs w:val="28"/>
        </w:rPr>
      </w:pPr>
    </w:p>
    <w:p w:rsidR="00050BB9" w:rsidRDefault="00050BB9">
      <w:pPr>
        <w:ind w:left="1440"/>
        <w:rPr>
          <w:b/>
          <w:sz w:val="28"/>
          <w:szCs w:val="28"/>
        </w:rPr>
      </w:pPr>
    </w:p>
    <w:p w:rsidR="00050BB9" w:rsidRDefault="00261A33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distribution of scores has a standard deviation of 15. Find the Z scores corresponding to the following values:</w:t>
      </w:r>
    </w:p>
    <w:p w:rsidR="00050BB9" w:rsidRDefault="00261A33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score that is 30 points below the mean</w:t>
      </w: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261A33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score that is 25 points above the mean</w:t>
      </w: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261A33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Piedmont surf club is considering purchasing a stock. After considerable research, the club members determine that there is a 55% chance of making $9,300</w:t>
      </w:r>
      <w:proofErr w:type="gramStart"/>
      <w:r>
        <w:rPr>
          <w:b/>
          <w:sz w:val="28"/>
          <w:szCs w:val="28"/>
        </w:rPr>
        <w:t>,  a</w:t>
      </w:r>
      <w:proofErr w:type="gramEnd"/>
      <w:r>
        <w:rPr>
          <w:b/>
          <w:sz w:val="28"/>
          <w:szCs w:val="28"/>
        </w:rPr>
        <w:t xml:space="preserve"> 15% chance of breaking even, and a 30% chance of losing $7,400. Find the expected value of thi</w:t>
      </w:r>
      <w:r>
        <w:rPr>
          <w:b/>
          <w:sz w:val="28"/>
          <w:szCs w:val="28"/>
        </w:rPr>
        <w:t>s purchase.</w:t>
      </w: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261A33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birth </w:t>
      </w:r>
      <w:proofErr w:type="gramStart"/>
      <w:r>
        <w:rPr>
          <w:b/>
          <w:sz w:val="28"/>
          <w:szCs w:val="28"/>
        </w:rPr>
        <w:t>weights of baby monkeys born has</w:t>
      </w:r>
      <w:proofErr w:type="gramEnd"/>
      <w:r>
        <w:rPr>
          <w:b/>
          <w:sz w:val="28"/>
          <w:szCs w:val="28"/>
        </w:rPr>
        <w:t xml:space="preserve"> been found to be normally distributed with a mean of 6.2lbs and a standard deviation of 1.7lbs. </w:t>
      </w:r>
    </w:p>
    <w:p w:rsidR="00050BB9" w:rsidRDefault="00261A33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Find the probability that the birth weight of a baby monkey is more than 7.3lbs.</w:t>
      </w: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261A33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Find the probabil</w:t>
      </w:r>
      <w:r>
        <w:rPr>
          <w:b/>
          <w:sz w:val="28"/>
          <w:szCs w:val="28"/>
        </w:rPr>
        <w:t>ity that the birth weight of baby monkeys born is between 5.9lbs and 9.3lbs.</w:t>
      </w:r>
    </w:p>
    <w:p w:rsidR="00050BB9" w:rsidRDefault="00261A33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Find the weight of baby monkeys born in the 80th percentile.</w:t>
      </w:r>
    </w:p>
    <w:p w:rsidR="00050BB9" w:rsidRDefault="00050BB9">
      <w:pPr>
        <w:ind w:left="720"/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</w:rPr>
      </w:pPr>
    </w:p>
    <w:p w:rsidR="00050BB9" w:rsidRDefault="00050BB9">
      <w:pPr>
        <w:rPr>
          <w:b/>
          <w:sz w:val="28"/>
          <w:szCs w:val="28"/>
          <w:u w:val="single"/>
        </w:rPr>
      </w:pPr>
    </w:p>
    <w:sectPr w:rsidR="00050BB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1A33">
      <w:pPr>
        <w:spacing w:line="240" w:lineRule="auto"/>
      </w:pPr>
      <w:r>
        <w:separator/>
      </w:r>
    </w:p>
  </w:endnote>
  <w:endnote w:type="continuationSeparator" w:id="0">
    <w:p w:rsidR="00000000" w:rsidRDefault="00261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B9" w:rsidRDefault="00050B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1A33">
      <w:pPr>
        <w:spacing w:line="240" w:lineRule="auto"/>
      </w:pPr>
      <w:r>
        <w:separator/>
      </w:r>
    </w:p>
  </w:footnote>
  <w:footnote w:type="continuationSeparator" w:id="0">
    <w:p w:rsidR="00000000" w:rsidRDefault="00261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B9" w:rsidRDefault="00261A33">
    <w:pPr>
      <w:rPr>
        <w:color w:val="783F04"/>
      </w:rPr>
    </w:pPr>
    <w:r>
      <w:rPr>
        <w:color w:val="FF0000"/>
      </w:rPr>
      <w:t>JAKEPANDA</w:t>
    </w:r>
    <w:proofErr w:type="gramStart"/>
    <w:r>
      <w:rPr>
        <w:color w:val="FF0000"/>
      </w:rPr>
      <w:t>,</w:t>
    </w:r>
    <w:r>
      <w:rPr>
        <w:color w:val="FF9900"/>
      </w:rPr>
      <w:t xml:space="preserve">  ARCHURO</w:t>
    </w:r>
    <w:proofErr w:type="gramEnd"/>
    <w:r>
      <w:rPr>
        <w:color w:val="FF9900"/>
      </w:rPr>
      <w:t xml:space="preserve">,  </w:t>
    </w:r>
    <w:r>
      <w:rPr>
        <w:color w:val="CC4125"/>
      </w:rPr>
      <w:t xml:space="preserve">See Jay, </w:t>
    </w:r>
    <w:r>
      <w:rPr>
        <w:color w:val="3C78D8"/>
      </w:rPr>
      <w:t xml:space="preserve">AWEXSIS, </w:t>
    </w:r>
    <w:r>
      <w:rPr>
        <w:color w:val="FF00FF"/>
      </w:rPr>
      <w:t xml:space="preserve">TRIO, </w:t>
    </w:r>
    <w:proofErr w:type="spellStart"/>
    <w:r>
      <w:rPr>
        <w:color w:val="38761D"/>
      </w:rPr>
      <w:t>PlAnts</w:t>
    </w:r>
    <w:proofErr w:type="spellEnd"/>
    <w:r>
      <w:rPr>
        <w:color w:val="38761D"/>
      </w:rPr>
      <w:t>,</w:t>
    </w:r>
    <w:r>
      <w:rPr>
        <w:color w:val="783F04"/>
      </w:rPr>
      <w:t xml:space="preserve"> Kalb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870"/>
    <w:multiLevelType w:val="multilevel"/>
    <w:tmpl w:val="60AC1F9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>
    <w:nsid w:val="02F50FA9"/>
    <w:multiLevelType w:val="multilevel"/>
    <w:tmpl w:val="F6FE0B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F09586A"/>
    <w:multiLevelType w:val="multilevel"/>
    <w:tmpl w:val="4E7EC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74113E4"/>
    <w:multiLevelType w:val="multilevel"/>
    <w:tmpl w:val="7B3042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4ED9250B"/>
    <w:multiLevelType w:val="multilevel"/>
    <w:tmpl w:val="BEE034E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>
    <w:nsid w:val="76F970B1"/>
    <w:multiLevelType w:val="multilevel"/>
    <w:tmpl w:val="000C0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AFD1A9E"/>
    <w:multiLevelType w:val="multilevel"/>
    <w:tmpl w:val="BFE40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0BB9"/>
    <w:rsid w:val="00050BB9"/>
    <w:rsid w:val="002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Cholkar</dc:creator>
  <cp:lastModifiedBy>Renee Cholkar</cp:lastModifiedBy>
  <cp:revision>2</cp:revision>
  <dcterms:created xsi:type="dcterms:W3CDTF">2019-10-25T17:27:00Z</dcterms:created>
  <dcterms:modified xsi:type="dcterms:W3CDTF">2019-10-25T17:27:00Z</dcterms:modified>
</cp:coreProperties>
</file>